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6B2FBF" w:rsidRPr="006B2FBF">
        <w:rPr>
          <w:szCs w:val="28"/>
        </w:rPr>
      </w:r>
      <w:r w:rsidR="006B2FBF" w:rsidRPr="006B2FBF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686C4E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22</w:t>
      </w:r>
      <w:r w:rsidR="009021F1">
        <w:rPr>
          <w:noProof w:val="0"/>
          <w:sz w:val="28"/>
          <w:szCs w:val="28"/>
          <w:lang w:val="uk-UA"/>
        </w:rPr>
        <w:t>.09.2016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 </w:t>
      </w:r>
      <w:r w:rsidR="005E593C">
        <w:rPr>
          <w:noProof w:val="0"/>
          <w:sz w:val="28"/>
          <w:szCs w:val="28"/>
          <w:lang w:val="uk-UA"/>
        </w:rPr>
        <w:t>195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кінотеатру  ім. Довженка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листа Департаменту науки і освіти Харківської обласної державної адміністрації від 20.09.2016            № 01-36/3909 «Про забезпечення участі учнів»,  з метою організації змістовного дозвілля учнів, формування ціннісного ставлення до культури та мистецтва,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021F1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22.09.2016  до  кінотеатру імені Довженка  для перегляду творчих робіт  Міжнародного дитячого телевізійного фестивалю «Дитятко»  учнів навчального закладу:</w:t>
      </w:r>
      <w:r w:rsidR="00686C4E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6- А клас  – 9 учнів, 6-Б клас  – 8 учнів, 9-А клас – 10 учнів та  4 супроводжуючих.</w:t>
      </w:r>
    </w:p>
    <w:p w:rsidR="00686C4E" w:rsidRDefault="00686C4E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</w:t>
      </w:r>
      <w:r w:rsidR="009021F1">
        <w:rPr>
          <w:noProof w:val="0"/>
          <w:sz w:val="28"/>
          <w:szCs w:val="28"/>
          <w:lang w:val="uk-UA"/>
        </w:rPr>
        <w:t>Призначити відповідальними за життя та здоров’я дітей  Савченко А.Ю., класного керівника 6-А класу, Клименко Н.М., вихователя 6-А класу, Шеховцову С.В.,</w:t>
      </w:r>
      <w:r w:rsidR="009021F1" w:rsidRPr="009021F1">
        <w:rPr>
          <w:noProof w:val="0"/>
          <w:sz w:val="28"/>
          <w:szCs w:val="28"/>
          <w:lang w:val="uk-UA"/>
        </w:rPr>
        <w:t xml:space="preserve"> </w:t>
      </w:r>
      <w:r w:rsidR="009021F1">
        <w:rPr>
          <w:noProof w:val="0"/>
          <w:sz w:val="28"/>
          <w:szCs w:val="28"/>
          <w:lang w:val="uk-UA"/>
        </w:rPr>
        <w:t>класного керівника 6-Б класу, Нікуліну С.М., класного керівника 9-А класу</w:t>
      </w:r>
      <w:r>
        <w:rPr>
          <w:noProof w:val="0"/>
          <w:sz w:val="28"/>
          <w:szCs w:val="28"/>
          <w:lang w:val="uk-UA"/>
        </w:rPr>
        <w:t>.</w:t>
      </w:r>
    </w:p>
    <w:p w:rsidR="009021F1" w:rsidRDefault="00686C4E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3.</w:t>
      </w:r>
      <w:r w:rsidR="009021F1">
        <w:rPr>
          <w:noProof w:val="0"/>
          <w:sz w:val="28"/>
          <w:szCs w:val="28"/>
          <w:lang w:val="uk-UA"/>
        </w:rPr>
        <w:t xml:space="preserve">Педагогам </w:t>
      </w:r>
      <w:r>
        <w:rPr>
          <w:noProof w:val="0"/>
          <w:sz w:val="28"/>
          <w:szCs w:val="28"/>
          <w:lang w:val="uk-UA"/>
        </w:rPr>
        <w:t>Савченко А.Ю., Клименко Н.М., Шеховцовій С.В.,</w:t>
      </w:r>
      <w:r w:rsidRPr="009021F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Нікуліній С.М. </w:t>
      </w:r>
      <w:r w:rsidR="009021F1">
        <w:rPr>
          <w:noProof w:val="0"/>
          <w:sz w:val="28"/>
          <w:szCs w:val="28"/>
          <w:lang w:val="uk-UA"/>
        </w:rPr>
        <w:t xml:space="preserve"> </w:t>
      </w:r>
      <w:r w:rsidR="009021F1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№ 3-БЖ, під час групових поїздок № 66-БЖ,  попередженн</w:t>
      </w:r>
      <w:r>
        <w:rPr>
          <w:sz w:val="28"/>
          <w:szCs w:val="28"/>
          <w:lang w:val="uk-UA"/>
        </w:rPr>
        <w:t xml:space="preserve">я дорожньо-транспортних пригод </w:t>
      </w:r>
      <w:r w:rsidR="009021F1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021F1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Заступник директора з навчально-виховної роботи              Т.А.Данильченко</w:t>
      </w:r>
    </w:p>
    <w:p w:rsidR="009021F1" w:rsidRDefault="009021F1" w:rsidP="009021F1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9021F1" w:rsidRDefault="009021F1" w:rsidP="00686C4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686C4E">
        <w:rPr>
          <w:noProof w:val="0"/>
          <w:sz w:val="28"/>
          <w:szCs w:val="28"/>
          <w:lang w:val="uk-UA"/>
        </w:rPr>
        <w:t>Н.М.Клименко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686C4E" w:rsidRDefault="00686C4E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С.М.Нікуліна</w:t>
      </w:r>
    </w:p>
    <w:p w:rsidR="009021F1" w:rsidRDefault="009021F1" w:rsidP="00686C4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686C4E">
        <w:rPr>
          <w:noProof w:val="0"/>
          <w:sz w:val="28"/>
          <w:szCs w:val="28"/>
          <w:lang w:val="uk-UA"/>
        </w:rPr>
        <w:t>А.Ю.Савченко</w:t>
      </w:r>
    </w:p>
    <w:p w:rsidR="00686C4E" w:rsidRDefault="00686C4E" w:rsidP="00686C4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С.В.Шеховцова</w:t>
      </w:r>
    </w:p>
    <w:p w:rsidR="009021F1" w:rsidRDefault="009021F1" w:rsidP="009021F1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9021F1" w:rsidRDefault="009021F1" w:rsidP="009021F1">
      <w:pPr>
        <w:rPr>
          <w:lang w:val="uk-UA"/>
        </w:rPr>
      </w:pPr>
    </w:p>
    <w:p w:rsidR="00ED3D0C" w:rsidRPr="009021F1" w:rsidRDefault="00D5601A">
      <w:pPr>
        <w:rPr>
          <w:lang w:val="uk-UA"/>
        </w:rPr>
      </w:pPr>
    </w:p>
    <w:sectPr w:rsidR="00ED3D0C" w:rsidRPr="009021F1" w:rsidSect="00686C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1A" w:rsidRDefault="00D5601A" w:rsidP="00686C4E">
      <w:r>
        <w:separator/>
      </w:r>
    </w:p>
  </w:endnote>
  <w:endnote w:type="continuationSeparator" w:id="0">
    <w:p w:rsidR="00D5601A" w:rsidRDefault="00D5601A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1A" w:rsidRDefault="00D5601A" w:rsidP="00686C4E">
      <w:r>
        <w:separator/>
      </w:r>
    </w:p>
  </w:footnote>
  <w:footnote w:type="continuationSeparator" w:id="0">
    <w:p w:rsidR="00D5601A" w:rsidRDefault="00D5601A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6B2FBF">
        <w:pPr>
          <w:pStyle w:val="a3"/>
          <w:jc w:val="center"/>
        </w:pPr>
        <w:fldSimple w:instr=" PAGE   \* MERGEFORMAT ">
          <w:r w:rsidR="005E593C">
            <w:t>2</w:t>
          </w:r>
        </w:fldSimple>
      </w:p>
    </w:sdtContent>
  </w:sdt>
  <w:p w:rsidR="00686C4E" w:rsidRDefault="00686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131798"/>
    <w:rsid w:val="005E593C"/>
    <w:rsid w:val="00686C4E"/>
    <w:rsid w:val="006B2FBF"/>
    <w:rsid w:val="009021F1"/>
    <w:rsid w:val="009C26B4"/>
    <w:rsid w:val="00A65B66"/>
    <w:rsid w:val="00D5601A"/>
    <w:rsid w:val="00E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2016-09-21T13:29:00Z</cp:lastPrinted>
  <dcterms:created xsi:type="dcterms:W3CDTF">2016-09-21T13:12:00Z</dcterms:created>
  <dcterms:modified xsi:type="dcterms:W3CDTF">2016-10-29T23:35:00Z</dcterms:modified>
</cp:coreProperties>
</file>