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F9" w:rsidRDefault="00873A4A" w:rsidP="00585CF9">
      <w:pPr>
        <w:spacing w:line="360" w:lineRule="auto"/>
        <w:ind w:firstLine="24"/>
        <w:jc w:val="center"/>
        <w:outlineLvl w:val="0"/>
        <w:rPr>
          <w:sz w:val="28"/>
          <w:szCs w:val="28"/>
          <w:lang w:val="uk-UA"/>
        </w:rPr>
      </w:pPr>
      <w:r>
        <w:rPr>
          <w:rFonts w:ascii="Arial Unicode MS" w:hAnsi="Arial Unicode MS" w:cs="Arial Unicode MS"/>
          <w:noProof/>
          <w:sz w:val="24"/>
          <w:szCs w:val="24"/>
          <w:lang w:val="ru-RU"/>
        </w:rPr>
      </w:r>
      <w:r>
        <w:rPr>
          <w:rFonts w:ascii="Arial Unicode MS" w:hAnsi="Arial Unicode MS" w:cs="Arial Unicode MS"/>
          <w:noProof/>
          <w:sz w:val="24"/>
          <w:szCs w:val="24"/>
          <w:lang w:val="ru-RU"/>
        </w:rPr>
        <w:pict>
          <v:group id="Группа 1" o:spid="_x0000_s1068" style="width:351pt;height:185.05pt;mso-position-horizontal-relative:char;mso-position-vertical-relative:line" coordsize="44577,23501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1;width:14973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1;width:734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22;width:89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22;width:36811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ХАРКІВСЬКА СПЕЦІАЛЬНА ШКОЛА № 2»</w:t>
                    </w:r>
                  </w:p>
                </w:txbxContent>
              </v:textbox>
            </v:rect>
            <v:rect id="Rectangle 12" o:spid="_x0000_s1074" style="position:absolute;left:30105;top:10922;width:635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22" o:spid="_x0000_s1075" style="position:absolute;left:7995;top:12840;width:12649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0;width:9912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4;width:497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b/>
                        <w:bCs/>
                        <w:sz w:val="28"/>
                        <w:szCs w:val="28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пров.</w:t>
                    </w:r>
                  </w:p>
                </w:txbxContent>
              </v:textbox>
            </v:rect>
            <v:rect id="Rectangle 26" o:spid="_x0000_s1079" style="position:absolute;left:4509;top:17297;width:635;height:311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27" o:spid="_x0000_s1080" style="position:absolute;left:4953;top:14719;width:9519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7;width:5385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9;top:17297;width:450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4;width:6731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м.Харків</w:t>
                    </w:r>
                  </w:p>
                </w:txbxContent>
              </v:textbox>
            </v:rect>
            <v:rect id="Rectangle 32" o:spid="_x0000_s1084" style="position:absolute;left:27375;top:14897;width:5340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8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4;width:7855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.370-30-63</w:t>
                    </w:r>
                  </w:p>
                </w:txbxContent>
              </v:textbox>
            </v:rect>
            <v:rect id="Rectangle 39" o:spid="_x0000_s1087" style="position:absolute;left:8401;top:17018;width:28308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1;top:17297;width:597;height:362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5;width:365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</w:rPr>
                    </w:pPr>
                    <w:r w:rsidRPr="00585CF9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8;width:20898;height:3619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:rsidR="00585CF9" w:rsidRPr="00585CF9" w:rsidRDefault="00585CF9" w:rsidP="00585CF9">
                    <w:pPr>
                      <w:rPr>
                        <w:rFonts w:ascii="Times New Roman" w:hAnsi="Times New Roman"/>
                        <w:color w:val="1F497D"/>
                      </w:rPr>
                    </w:pPr>
                    <w:r w:rsidRPr="00585CF9">
                      <w:rPr>
                        <w:rFonts w:ascii="Times New Roman" w:hAnsi="Times New Roman"/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585CF9">
                      <w:rPr>
                        <w:rFonts w:ascii="Times New Roman" w:hAnsi="Times New Roman"/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CF007F" w:rsidRDefault="00CF007F" w:rsidP="000B5D3A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CF007F" w:rsidRDefault="005C5204" w:rsidP="0033422D">
      <w:pPr>
        <w:spacing w:line="48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14.02.2020</w:t>
      </w:r>
      <w:r w:rsidR="00CF007F">
        <w:rPr>
          <w:rFonts w:ascii="Times New Roman" w:hAnsi="Times New Roman"/>
          <w:sz w:val="28"/>
          <w:szCs w:val="28"/>
          <w:lang w:val="uk-UA"/>
        </w:rPr>
        <w:tab/>
      </w:r>
      <w:r w:rsidR="00CF007F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м.Харків      </w:t>
      </w:r>
      <w:r w:rsidR="00585CF9"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 w:rsidR="00CF007F">
        <w:rPr>
          <w:rFonts w:ascii="Times New Roman" w:hAnsi="Times New Roman"/>
          <w:sz w:val="28"/>
          <w:szCs w:val="28"/>
          <w:lang w:val="uk-UA"/>
        </w:rPr>
        <w:t>№</w:t>
      </w:r>
      <w:r w:rsidR="00581B8A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581B8A">
        <w:rPr>
          <w:rFonts w:ascii="Times New Roman" w:hAnsi="Times New Roman"/>
          <w:sz w:val="28"/>
          <w:szCs w:val="28"/>
          <w:lang w:val="uk-UA"/>
        </w:rPr>
        <w:t>27</w:t>
      </w:r>
      <w:r w:rsidR="00A329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C5204" w:rsidRDefault="005C5204" w:rsidP="005C52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внесення змін до наказу </w:t>
      </w:r>
    </w:p>
    <w:p w:rsidR="00CF007F" w:rsidRDefault="005C5204" w:rsidP="005C520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CF007F">
        <w:rPr>
          <w:rFonts w:ascii="Times New Roman" w:hAnsi="Times New Roman"/>
          <w:sz w:val="28"/>
          <w:szCs w:val="28"/>
          <w:lang w:val="uk-UA"/>
        </w:rPr>
        <w:t>Про зарахування учнів                                                                                                    до шкільних гуртків</w:t>
      </w:r>
      <w:r>
        <w:rPr>
          <w:rFonts w:ascii="Times New Roman" w:hAnsi="Times New Roman"/>
          <w:sz w:val="28"/>
          <w:szCs w:val="28"/>
          <w:lang w:val="uk-UA"/>
        </w:rPr>
        <w:t>» від 02.09.2019 № 130</w:t>
      </w:r>
    </w:p>
    <w:p w:rsidR="00CF007F" w:rsidRDefault="00CF007F" w:rsidP="005C520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FF66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FF6600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 метою розвитку творчих здібностей учнів, здобуття дітьми додаткових знань, умінь та навичок за інтересами,  на підставі заяв батьків  (або осіб, які їх замінюють) учнів 1-8-х класів та  заяв учнів 9-10-х класів</w:t>
      </w:r>
    </w:p>
    <w:p w:rsidR="00CF007F" w:rsidRDefault="00CF007F" w:rsidP="0033422D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F007F" w:rsidRPr="005C5204" w:rsidRDefault="00CF007F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204">
        <w:rPr>
          <w:rFonts w:ascii="Times New Roman" w:hAnsi="Times New Roman"/>
          <w:sz w:val="28"/>
          <w:szCs w:val="28"/>
          <w:lang w:val="uk-UA"/>
        </w:rPr>
        <w:t>1.Зарахувати</w:t>
      </w:r>
      <w:r w:rsidR="005C5204" w:rsidRPr="005C5204">
        <w:rPr>
          <w:rFonts w:ascii="Times New Roman" w:hAnsi="Times New Roman"/>
          <w:sz w:val="28"/>
          <w:szCs w:val="28"/>
          <w:lang w:val="uk-UA"/>
        </w:rPr>
        <w:t xml:space="preserve"> з 17.02.2020</w:t>
      </w:r>
      <w:r w:rsidRPr="005C5204">
        <w:rPr>
          <w:rFonts w:ascii="Times New Roman" w:hAnsi="Times New Roman"/>
          <w:sz w:val="28"/>
          <w:szCs w:val="28"/>
          <w:lang w:val="uk-UA"/>
        </w:rPr>
        <w:t xml:space="preserve"> учнів:</w:t>
      </w:r>
    </w:p>
    <w:p w:rsidR="00CF007F" w:rsidRDefault="00CF007F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204">
        <w:rPr>
          <w:rFonts w:ascii="Times New Roman" w:hAnsi="Times New Roman"/>
          <w:sz w:val="28"/>
          <w:szCs w:val="28"/>
          <w:lang w:val="uk-UA"/>
        </w:rPr>
        <w:t xml:space="preserve">1.1. До </w:t>
      </w:r>
      <w:r w:rsidR="005C5204" w:rsidRPr="005C5204">
        <w:rPr>
          <w:rFonts w:ascii="Times New Roman" w:hAnsi="Times New Roman"/>
          <w:sz w:val="28"/>
          <w:szCs w:val="28"/>
          <w:lang w:val="uk-UA"/>
        </w:rPr>
        <w:t xml:space="preserve">гуртка «Театральне мистецтво» </w:t>
      </w:r>
      <w:r w:rsidRPr="005C5204">
        <w:rPr>
          <w:rFonts w:ascii="Times New Roman" w:hAnsi="Times New Roman"/>
          <w:sz w:val="28"/>
          <w:szCs w:val="28"/>
          <w:lang w:val="uk-UA"/>
        </w:rPr>
        <w:t>1-4-х кла</w:t>
      </w:r>
      <w:r w:rsidR="005C5204" w:rsidRPr="005C5204">
        <w:rPr>
          <w:rFonts w:ascii="Times New Roman" w:hAnsi="Times New Roman"/>
          <w:sz w:val="28"/>
          <w:szCs w:val="28"/>
          <w:lang w:val="uk-UA"/>
        </w:rPr>
        <w:t>сів (керівник гуртка Силенова Н.Л.</w:t>
      </w:r>
      <w:r w:rsidRPr="005C5204">
        <w:rPr>
          <w:rFonts w:ascii="Times New Roman" w:hAnsi="Times New Roman"/>
          <w:sz w:val="28"/>
          <w:szCs w:val="28"/>
          <w:lang w:val="uk-UA"/>
        </w:rPr>
        <w:t>):</w:t>
      </w:r>
    </w:p>
    <w:p w:rsidR="00753520" w:rsidRDefault="00753520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Бєлімова Олександа</w:t>
      </w:r>
      <w:r w:rsidR="00DB0C4E">
        <w:rPr>
          <w:rFonts w:ascii="Times New Roman" w:hAnsi="Times New Roman"/>
          <w:sz w:val="28"/>
          <w:szCs w:val="28"/>
          <w:lang w:val="uk-UA"/>
        </w:rPr>
        <w:t>, учня</w:t>
      </w:r>
      <w:r>
        <w:rPr>
          <w:rFonts w:ascii="Times New Roman" w:hAnsi="Times New Roman"/>
          <w:sz w:val="28"/>
          <w:szCs w:val="28"/>
          <w:lang w:val="uk-UA"/>
        </w:rPr>
        <w:t xml:space="preserve"> 4-Б класу;</w:t>
      </w:r>
    </w:p>
    <w:p w:rsidR="00DB0C4E" w:rsidRDefault="00DB0C4E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Бочарова Руслана, учня  3-Б класу;</w:t>
      </w:r>
    </w:p>
    <w:p w:rsidR="00DB0C4E" w:rsidRDefault="00DB0C4E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1C1303">
        <w:rPr>
          <w:rFonts w:ascii="Times New Roman" w:hAnsi="Times New Roman"/>
          <w:sz w:val="28"/>
          <w:szCs w:val="28"/>
          <w:lang w:val="uk-UA"/>
        </w:rPr>
        <w:t>Бикова Іллю, учня</w:t>
      </w:r>
      <w:r>
        <w:rPr>
          <w:rFonts w:ascii="Times New Roman" w:hAnsi="Times New Roman"/>
          <w:sz w:val="28"/>
          <w:szCs w:val="28"/>
          <w:lang w:val="uk-UA"/>
        </w:rPr>
        <w:t xml:space="preserve"> 4-Б клас</w:t>
      </w:r>
      <w:r w:rsidR="001C1303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B0C4E" w:rsidRDefault="00DB0C4E" w:rsidP="00DB0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Ворона Данила, учня 3-Б класу;</w:t>
      </w:r>
    </w:p>
    <w:p w:rsidR="00DB0C4E" w:rsidRDefault="00DB0C4E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0C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- Воронкова Кирила, учня 1-А класу;</w:t>
      </w:r>
    </w:p>
    <w:p w:rsidR="00DB0C4E" w:rsidRDefault="00DB0C4E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Гедеона Макара, учня 3-Б класу;</w:t>
      </w:r>
    </w:p>
    <w:p w:rsidR="00DB0C4E" w:rsidRDefault="00DB0C4E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Головенка Ярослава, учня 3-Б класу;</w:t>
      </w:r>
    </w:p>
    <w:p w:rsidR="00DB0C4E" w:rsidRDefault="00DB0C4E" w:rsidP="00DB0C4E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Дергільова Івана, учня 2-А класу;</w:t>
      </w:r>
    </w:p>
    <w:p w:rsidR="00DB0C4E" w:rsidRDefault="00DB0C4E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Мелкумяна Владислава, учня 2-А класу;</w:t>
      </w:r>
    </w:p>
    <w:p w:rsidR="002511F1" w:rsidRDefault="002511F1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Пономаренко Анастасію, </w:t>
      </w:r>
      <w:r w:rsidR="001C1303">
        <w:rPr>
          <w:rFonts w:ascii="Times New Roman" w:hAnsi="Times New Roman"/>
          <w:sz w:val="28"/>
          <w:szCs w:val="28"/>
          <w:lang w:val="uk-UA"/>
        </w:rPr>
        <w:t xml:space="preserve">ученицю </w:t>
      </w:r>
      <w:r>
        <w:rPr>
          <w:rFonts w:ascii="Times New Roman" w:hAnsi="Times New Roman"/>
          <w:sz w:val="28"/>
          <w:szCs w:val="28"/>
          <w:lang w:val="uk-UA"/>
        </w:rPr>
        <w:t>4-Б класу;</w:t>
      </w:r>
    </w:p>
    <w:p w:rsidR="002511F1" w:rsidRDefault="002511F1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Пятецького Михайла, учня 1-Б класу;</w:t>
      </w:r>
    </w:p>
    <w:p w:rsidR="00753520" w:rsidRDefault="00753520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Сиромятнікова Дениса, учня 4-Б класу;</w:t>
      </w:r>
    </w:p>
    <w:p w:rsidR="002511F1" w:rsidRDefault="002511F1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Ткаченка Микиту, учня 4-Б класу;</w:t>
      </w:r>
    </w:p>
    <w:p w:rsidR="002511F1" w:rsidRDefault="008D6CAB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Щепилова Дав</w:t>
      </w:r>
      <w:r w:rsidR="001C1303">
        <w:rPr>
          <w:rFonts w:ascii="Times New Roman" w:hAnsi="Times New Roman"/>
          <w:sz w:val="28"/>
          <w:szCs w:val="28"/>
          <w:lang w:val="uk-UA"/>
        </w:rPr>
        <w:t>и</w:t>
      </w:r>
      <w:r w:rsidR="002511F1">
        <w:rPr>
          <w:rFonts w:ascii="Times New Roman" w:hAnsi="Times New Roman"/>
          <w:sz w:val="28"/>
          <w:szCs w:val="28"/>
          <w:lang w:val="uk-UA"/>
        </w:rPr>
        <w:t>да, учня 1-Б класу;</w:t>
      </w:r>
    </w:p>
    <w:p w:rsidR="002511F1" w:rsidRDefault="002511F1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D31A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Щипелеву Альбіну, ученицю 2-</w:t>
      </w:r>
      <w:r w:rsidR="00DB0C4E">
        <w:rPr>
          <w:rFonts w:ascii="Times New Roman" w:hAnsi="Times New Roman"/>
          <w:sz w:val="28"/>
          <w:szCs w:val="28"/>
          <w:lang w:val="uk-UA"/>
        </w:rPr>
        <w:t>А класу.</w:t>
      </w:r>
    </w:p>
    <w:p w:rsidR="00CF007F" w:rsidRPr="005C5204" w:rsidRDefault="005C5204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204">
        <w:rPr>
          <w:rFonts w:ascii="Times New Roman" w:hAnsi="Times New Roman"/>
          <w:sz w:val="28"/>
          <w:szCs w:val="28"/>
          <w:lang w:val="uk-UA"/>
        </w:rPr>
        <w:t xml:space="preserve">1.2. До </w:t>
      </w:r>
      <w:r w:rsidR="00CF007F" w:rsidRPr="005C5204">
        <w:rPr>
          <w:rFonts w:ascii="Times New Roman" w:hAnsi="Times New Roman"/>
          <w:sz w:val="28"/>
          <w:szCs w:val="28"/>
          <w:lang w:val="uk-UA"/>
        </w:rPr>
        <w:t xml:space="preserve"> гуртка</w:t>
      </w:r>
      <w:r w:rsidRPr="005C5204">
        <w:rPr>
          <w:rFonts w:ascii="Times New Roman" w:hAnsi="Times New Roman"/>
          <w:sz w:val="28"/>
          <w:szCs w:val="28"/>
          <w:lang w:val="uk-UA"/>
        </w:rPr>
        <w:t xml:space="preserve">  сучасного танцю</w:t>
      </w:r>
      <w:r w:rsidR="00CF007F" w:rsidRPr="005C5204">
        <w:rPr>
          <w:rFonts w:ascii="Times New Roman" w:hAnsi="Times New Roman"/>
          <w:sz w:val="28"/>
          <w:szCs w:val="28"/>
          <w:lang w:val="uk-UA"/>
        </w:rPr>
        <w:t xml:space="preserve"> 5-10-х кла</w:t>
      </w:r>
      <w:r w:rsidRPr="005C5204">
        <w:rPr>
          <w:rFonts w:ascii="Times New Roman" w:hAnsi="Times New Roman"/>
          <w:sz w:val="28"/>
          <w:szCs w:val="28"/>
          <w:lang w:val="uk-UA"/>
        </w:rPr>
        <w:t>сів (керівник гуртка Силенова Н.Л.</w:t>
      </w:r>
      <w:r w:rsidR="00CF007F" w:rsidRPr="005C5204">
        <w:rPr>
          <w:rFonts w:ascii="Times New Roman" w:hAnsi="Times New Roman"/>
          <w:sz w:val="28"/>
          <w:szCs w:val="28"/>
          <w:lang w:val="uk-UA"/>
        </w:rPr>
        <w:t>):</w:t>
      </w:r>
    </w:p>
    <w:p w:rsidR="005C5204" w:rsidRDefault="005C5204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204">
        <w:rPr>
          <w:rFonts w:ascii="Times New Roman" w:hAnsi="Times New Roman"/>
          <w:sz w:val="28"/>
          <w:szCs w:val="28"/>
          <w:lang w:val="uk-UA"/>
        </w:rPr>
        <w:t>-</w:t>
      </w:r>
      <w:r w:rsidR="00D31AD4">
        <w:rPr>
          <w:rFonts w:ascii="Times New Roman" w:hAnsi="Times New Roman"/>
          <w:sz w:val="28"/>
          <w:szCs w:val="28"/>
          <w:lang w:val="uk-UA"/>
        </w:rPr>
        <w:t xml:space="preserve"> Бороздіну Юлію, ученицю 8-А класу;</w:t>
      </w:r>
    </w:p>
    <w:p w:rsidR="00D31AD4" w:rsidRDefault="00D31AD4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7B2572">
        <w:rPr>
          <w:rFonts w:ascii="Times New Roman" w:hAnsi="Times New Roman"/>
          <w:sz w:val="28"/>
          <w:szCs w:val="28"/>
          <w:lang w:val="uk-UA"/>
        </w:rPr>
        <w:t>Гальцеву Дар</w:t>
      </w:r>
      <w:r w:rsidR="007B2572" w:rsidRPr="007B2572">
        <w:rPr>
          <w:rFonts w:ascii="Times New Roman" w:hAnsi="Times New Roman"/>
          <w:sz w:val="28"/>
          <w:szCs w:val="28"/>
          <w:lang w:val="ru-RU"/>
        </w:rPr>
        <w:t>’</w:t>
      </w:r>
      <w:r w:rsidR="007B2572">
        <w:rPr>
          <w:rFonts w:ascii="Times New Roman" w:hAnsi="Times New Roman"/>
          <w:sz w:val="28"/>
          <w:szCs w:val="28"/>
          <w:lang w:val="uk-UA"/>
        </w:rPr>
        <w:t>ю, ученицю 5-В класу;</w:t>
      </w:r>
    </w:p>
    <w:p w:rsidR="007B2572" w:rsidRDefault="007B2572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Голубенко Венеру, ученицю 5-Б класу;</w:t>
      </w:r>
    </w:p>
    <w:p w:rsidR="007B2572" w:rsidRDefault="007B2572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Грідіну Олену, ученицю 9-Б класу;</w:t>
      </w:r>
    </w:p>
    <w:p w:rsidR="007B2572" w:rsidRDefault="007B2572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Коваля Артема, учня 5-В класу;</w:t>
      </w:r>
    </w:p>
    <w:p w:rsidR="007B2572" w:rsidRDefault="007B2572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Лакотош Оксану, ученицю 5-В класу;</w:t>
      </w:r>
    </w:p>
    <w:p w:rsidR="007B2572" w:rsidRDefault="007B2572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Морозова Артема, учня 5-В класу;</w:t>
      </w:r>
    </w:p>
    <w:p w:rsidR="007B2572" w:rsidRDefault="007B2572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Саладіну Вероніку, ученицю 8-Б класу;</w:t>
      </w:r>
    </w:p>
    <w:p w:rsidR="007B2572" w:rsidRDefault="007B2572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Саїтову Анастасію, ученицю 8-Б класу;</w:t>
      </w:r>
    </w:p>
    <w:p w:rsidR="007B2572" w:rsidRDefault="007B2572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Собакаря Артема, учня 6-Б класу;</w:t>
      </w:r>
    </w:p>
    <w:p w:rsidR="007B2572" w:rsidRDefault="007B2572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Третяка Артема, учня 5-А класу;</w:t>
      </w:r>
    </w:p>
    <w:p w:rsidR="007B2572" w:rsidRDefault="007B2572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Томілова Івана, учня 5-А класу;</w:t>
      </w:r>
    </w:p>
    <w:p w:rsidR="007B2572" w:rsidRDefault="007B2572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Томілову Надію, ученицю 9-Б класу;</w:t>
      </w:r>
    </w:p>
    <w:p w:rsidR="007B2572" w:rsidRDefault="007B2572" w:rsidP="0033422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Уса Андрія, учня 5-В класу;</w:t>
      </w:r>
    </w:p>
    <w:p w:rsidR="00223416" w:rsidRPr="005C5204" w:rsidRDefault="007B2572" w:rsidP="005C5204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Чжан Аллу, ученицю 5-В класу.</w:t>
      </w:r>
      <w:r w:rsidR="005B669A" w:rsidRPr="005C5204"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CF007F" w:rsidRPr="005C5204" w:rsidRDefault="00D36F94" w:rsidP="00585CF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204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5C5204" w:rsidRPr="005C5204">
        <w:rPr>
          <w:rFonts w:ascii="Times New Roman" w:hAnsi="Times New Roman"/>
          <w:sz w:val="28"/>
          <w:szCs w:val="28"/>
          <w:lang w:val="uk-UA"/>
        </w:rPr>
        <w:t>. Силеновій Н.Л., керівнику гуртків</w:t>
      </w:r>
      <w:r w:rsidR="005B669A" w:rsidRPr="005C5204">
        <w:rPr>
          <w:rFonts w:ascii="Times New Roman" w:hAnsi="Times New Roman"/>
          <w:sz w:val="28"/>
          <w:szCs w:val="28"/>
          <w:lang w:val="uk-UA"/>
        </w:rPr>
        <w:t>,</w:t>
      </w:r>
      <w:r w:rsidR="00CF007F" w:rsidRPr="005C5204">
        <w:rPr>
          <w:rFonts w:ascii="Times New Roman" w:hAnsi="Times New Roman"/>
          <w:sz w:val="28"/>
          <w:szCs w:val="28"/>
          <w:lang w:val="uk-UA"/>
        </w:rPr>
        <w:t xml:space="preserve"> оформити журнали обліку роботи гуртків та внести списки учнів, які  зараховані до вищезазначених гуртків, згідно з  нормативними вимогами.</w:t>
      </w:r>
    </w:p>
    <w:p w:rsidR="00CF007F" w:rsidRPr="005C5204" w:rsidRDefault="00CF007F" w:rsidP="00B9707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C520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5C5204" w:rsidRPr="005C5204">
        <w:rPr>
          <w:rFonts w:ascii="Times New Roman" w:hAnsi="Times New Roman"/>
          <w:sz w:val="28"/>
          <w:szCs w:val="28"/>
          <w:lang w:val="uk-UA"/>
        </w:rPr>
        <w:t xml:space="preserve">                   До 17.02.2020</w:t>
      </w:r>
    </w:p>
    <w:p w:rsidR="00CF007F" w:rsidRPr="005C5204" w:rsidRDefault="00CF007F" w:rsidP="003342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C5204">
        <w:rPr>
          <w:rFonts w:ascii="Times New Roman" w:hAnsi="Times New Roman"/>
          <w:sz w:val="28"/>
          <w:szCs w:val="28"/>
          <w:lang w:val="uk-UA"/>
        </w:rPr>
        <w:t>4. Контроль за виконанням даного наказу покласти на заступника директора з виховної роботи  Коваленко Г.І.</w:t>
      </w:r>
    </w:p>
    <w:p w:rsidR="00585CF9" w:rsidRPr="005C5204" w:rsidRDefault="005C5204" w:rsidP="0033422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5C5204">
        <w:rPr>
          <w:rFonts w:ascii="Times New Roman" w:hAnsi="Times New Roman"/>
          <w:sz w:val="28"/>
          <w:szCs w:val="28"/>
          <w:lang w:val="uk-UA"/>
        </w:rPr>
        <w:t xml:space="preserve">В.о.директора                       Тетяна </w:t>
      </w:r>
      <w:r w:rsidR="00585CF9" w:rsidRPr="005C5204">
        <w:rPr>
          <w:rFonts w:ascii="Times New Roman" w:hAnsi="Times New Roman"/>
          <w:sz w:val="28"/>
          <w:szCs w:val="28"/>
          <w:lang w:val="uk-UA"/>
        </w:rPr>
        <w:t>ДАНИЛЬЧЕНКО</w:t>
      </w:r>
    </w:p>
    <w:p w:rsidR="00585CF9" w:rsidRPr="005C5204" w:rsidRDefault="00585CF9" w:rsidP="00DB0C4E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C520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5204">
        <w:rPr>
          <w:rFonts w:ascii="Times New Roman" w:hAnsi="Times New Roman"/>
          <w:lang w:val="uk-UA"/>
        </w:rPr>
        <w:t xml:space="preserve">Ганна </w:t>
      </w:r>
      <w:r w:rsidR="00CF007F" w:rsidRPr="005C5204">
        <w:rPr>
          <w:rFonts w:ascii="Times New Roman" w:hAnsi="Times New Roman"/>
          <w:lang w:val="uk-UA"/>
        </w:rPr>
        <w:t>Коваленко, 3-70-30-63</w:t>
      </w:r>
      <w:r w:rsidR="00DB0C4E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                                  </w:t>
      </w:r>
      <w:r w:rsidR="00CF007F" w:rsidRPr="005C5204">
        <w:rPr>
          <w:rFonts w:ascii="Times New Roman" w:hAnsi="Times New Roman"/>
          <w:sz w:val="28"/>
          <w:szCs w:val="28"/>
          <w:lang w:val="uk-UA"/>
        </w:rPr>
        <w:t>З наказом ознайомлені:         Г.І.Коваленко</w:t>
      </w:r>
      <w:r w:rsidR="00DB0C4E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DB0C4E" w:rsidRPr="005C5204">
        <w:rPr>
          <w:rFonts w:ascii="Times New Roman" w:hAnsi="Times New Roman"/>
          <w:sz w:val="28"/>
          <w:szCs w:val="28"/>
          <w:lang w:val="uk-UA"/>
        </w:rPr>
        <w:t>Н.Л.Силенова</w:t>
      </w:r>
      <w:r w:rsidR="00CF007F" w:rsidRPr="005C520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DB0C4E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sectPr w:rsidR="00585CF9" w:rsidRPr="005C5204" w:rsidSect="00DB0C4E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4A" w:rsidRDefault="00873A4A" w:rsidP="001E4CC3">
      <w:pPr>
        <w:spacing w:after="0" w:line="240" w:lineRule="auto"/>
      </w:pPr>
      <w:r>
        <w:separator/>
      </w:r>
    </w:p>
  </w:endnote>
  <w:endnote w:type="continuationSeparator" w:id="0">
    <w:p w:rsidR="00873A4A" w:rsidRDefault="00873A4A" w:rsidP="001E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4A" w:rsidRDefault="00873A4A" w:rsidP="001E4CC3">
      <w:pPr>
        <w:spacing w:after="0" w:line="240" w:lineRule="auto"/>
      </w:pPr>
      <w:r>
        <w:separator/>
      </w:r>
    </w:p>
  </w:footnote>
  <w:footnote w:type="continuationSeparator" w:id="0">
    <w:p w:rsidR="00873A4A" w:rsidRDefault="00873A4A" w:rsidP="001E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7F" w:rsidRDefault="00BF1C26">
    <w:pPr>
      <w:pStyle w:val="a3"/>
      <w:jc w:val="center"/>
    </w:pPr>
    <w:r>
      <w:fldChar w:fldCharType="begin"/>
    </w:r>
    <w:r w:rsidR="00392559">
      <w:instrText xml:space="preserve"> PAGE   \* MERGEFORMAT </w:instrText>
    </w:r>
    <w:r>
      <w:fldChar w:fldCharType="separate"/>
    </w:r>
    <w:r w:rsidR="00581B8A">
      <w:rPr>
        <w:noProof/>
      </w:rPr>
      <w:t>2</w:t>
    </w:r>
    <w:r>
      <w:rPr>
        <w:noProof/>
      </w:rPr>
      <w:fldChar w:fldCharType="end"/>
    </w:r>
  </w:p>
  <w:p w:rsidR="00CF007F" w:rsidRDefault="00CF00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D0B"/>
    <w:multiLevelType w:val="hybridMultilevel"/>
    <w:tmpl w:val="AE9882C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85FA5"/>
    <w:multiLevelType w:val="hybridMultilevel"/>
    <w:tmpl w:val="46B03A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41465CAE"/>
    <w:multiLevelType w:val="hybridMultilevel"/>
    <w:tmpl w:val="E474F83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BD559E"/>
    <w:multiLevelType w:val="hybridMultilevel"/>
    <w:tmpl w:val="80A230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3F44BA"/>
    <w:multiLevelType w:val="hybridMultilevel"/>
    <w:tmpl w:val="F5F66646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705E21C8"/>
    <w:multiLevelType w:val="hybridMultilevel"/>
    <w:tmpl w:val="3D46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78BB"/>
    <w:multiLevelType w:val="hybridMultilevel"/>
    <w:tmpl w:val="F3F8148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A1D4B03A">
      <w:start w:val="10"/>
      <w:numFmt w:val="decimal"/>
      <w:lvlText w:val="%2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422D"/>
    <w:rsid w:val="0000470E"/>
    <w:rsid w:val="00012900"/>
    <w:rsid w:val="00024DD8"/>
    <w:rsid w:val="00026786"/>
    <w:rsid w:val="00045DF9"/>
    <w:rsid w:val="0004663F"/>
    <w:rsid w:val="00053653"/>
    <w:rsid w:val="00053B44"/>
    <w:rsid w:val="00056B58"/>
    <w:rsid w:val="000966D7"/>
    <w:rsid w:val="000A1569"/>
    <w:rsid w:val="000A78D2"/>
    <w:rsid w:val="000B3AFD"/>
    <w:rsid w:val="000B5D3A"/>
    <w:rsid w:val="000C6A46"/>
    <w:rsid w:val="000D2F39"/>
    <w:rsid w:val="000E7821"/>
    <w:rsid w:val="000F5536"/>
    <w:rsid w:val="0012590B"/>
    <w:rsid w:val="001539D8"/>
    <w:rsid w:val="00153A61"/>
    <w:rsid w:val="001C1303"/>
    <w:rsid w:val="001E009F"/>
    <w:rsid w:val="001E4CC3"/>
    <w:rsid w:val="00207631"/>
    <w:rsid w:val="00214E43"/>
    <w:rsid w:val="00223416"/>
    <w:rsid w:val="002456B3"/>
    <w:rsid w:val="002511F1"/>
    <w:rsid w:val="00284F46"/>
    <w:rsid w:val="002B0F30"/>
    <w:rsid w:val="002D2831"/>
    <w:rsid w:val="002E277C"/>
    <w:rsid w:val="002E58F1"/>
    <w:rsid w:val="003031C4"/>
    <w:rsid w:val="00307372"/>
    <w:rsid w:val="003123AF"/>
    <w:rsid w:val="00316B91"/>
    <w:rsid w:val="0033195C"/>
    <w:rsid w:val="0033422D"/>
    <w:rsid w:val="00341190"/>
    <w:rsid w:val="00343EB2"/>
    <w:rsid w:val="0036386E"/>
    <w:rsid w:val="0037769E"/>
    <w:rsid w:val="003806EF"/>
    <w:rsid w:val="003872F4"/>
    <w:rsid w:val="0039195B"/>
    <w:rsid w:val="00392559"/>
    <w:rsid w:val="003A598E"/>
    <w:rsid w:val="003B26EE"/>
    <w:rsid w:val="003B49FE"/>
    <w:rsid w:val="003B4BB4"/>
    <w:rsid w:val="003F652F"/>
    <w:rsid w:val="00403B33"/>
    <w:rsid w:val="0042536F"/>
    <w:rsid w:val="00431309"/>
    <w:rsid w:val="00434271"/>
    <w:rsid w:val="00444A82"/>
    <w:rsid w:val="00457F28"/>
    <w:rsid w:val="0048734C"/>
    <w:rsid w:val="004B6892"/>
    <w:rsid w:val="004C1AD7"/>
    <w:rsid w:val="004C53DE"/>
    <w:rsid w:val="00562FAC"/>
    <w:rsid w:val="0057595A"/>
    <w:rsid w:val="00581B8A"/>
    <w:rsid w:val="00585CF9"/>
    <w:rsid w:val="005908CD"/>
    <w:rsid w:val="00591851"/>
    <w:rsid w:val="005B3DF3"/>
    <w:rsid w:val="005B4BC6"/>
    <w:rsid w:val="005B669A"/>
    <w:rsid w:val="005C2389"/>
    <w:rsid w:val="005C4E5B"/>
    <w:rsid w:val="005C5204"/>
    <w:rsid w:val="005D06E2"/>
    <w:rsid w:val="005D0A4C"/>
    <w:rsid w:val="005D41B8"/>
    <w:rsid w:val="005D5625"/>
    <w:rsid w:val="006060F3"/>
    <w:rsid w:val="00650154"/>
    <w:rsid w:val="006A0EC9"/>
    <w:rsid w:val="006A406A"/>
    <w:rsid w:val="006C3EEC"/>
    <w:rsid w:val="006D66B4"/>
    <w:rsid w:val="0070282E"/>
    <w:rsid w:val="00720265"/>
    <w:rsid w:val="00753520"/>
    <w:rsid w:val="007651E9"/>
    <w:rsid w:val="00796022"/>
    <w:rsid w:val="007B2572"/>
    <w:rsid w:val="007B3C51"/>
    <w:rsid w:val="007C2A47"/>
    <w:rsid w:val="007D1073"/>
    <w:rsid w:val="007D56D6"/>
    <w:rsid w:val="0081313E"/>
    <w:rsid w:val="00834327"/>
    <w:rsid w:val="0084454A"/>
    <w:rsid w:val="0086172A"/>
    <w:rsid w:val="00873A4A"/>
    <w:rsid w:val="008834C9"/>
    <w:rsid w:val="008A4A3C"/>
    <w:rsid w:val="008D1718"/>
    <w:rsid w:val="008D6CAB"/>
    <w:rsid w:val="008E7E9E"/>
    <w:rsid w:val="009024EF"/>
    <w:rsid w:val="00905CA8"/>
    <w:rsid w:val="009255F8"/>
    <w:rsid w:val="00927E3C"/>
    <w:rsid w:val="00941368"/>
    <w:rsid w:val="009858AC"/>
    <w:rsid w:val="0098712D"/>
    <w:rsid w:val="009A3907"/>
    <w:rsid w:val="009B7608"/>
    <w:rsid w:val="009C58DE"/>
    <w:rsid w:val="009D77E0"/>
    <w:rsid w:val="009F225A"/>
    <w:rsid w:val="009F5773"/>
    <w:rsid w:val="00A228EC"/>
    <w:rsid w:val="00A3299E"/>
    <w:rsid w:val="00A44781"/>
    <w:rsid w:val="00A56D84"/>
    <w:rsid w:val="00A703CA"/>
    <w:rsid w:val="00A724DB"/>
    <w:rsid w:val="00A7590C"/>
    <w:rsid w:val="00AB0F48"/>
    <w:rsid w:val="00AB1855"/>
    <w:rsid w:val="00AC7786"/>
    <w:rsid w:val="00B44C8F"/>
    <w:rsid w:val="00B54F98"/>
    <w:rsid w:val="00B57AF5"/>
    <w:rsid w:val="00B9707F"/>
    <w:rsid w:val="00B9766B"/>
    <w:rsid w:val="00BD1F78"/>
    <w:rsid w:val="00BF1C26"/>
    <w:rsid w:val="00C0062E"/>
    <w:rsid w:val="00C46A81"/>
    <w:rsid w:val="00C544F6"/>
    <w:rsid w:val="00C7106F"/>
    <w:rsid w:val="00C8024A"/>
    <w:rsid w:val="00CA502F"/>
    <w:rsid w:val="00CA6739"/>
    <w:rsid w:val="00CD3E09"/>
    <w:rsid w:val="00CD7D6D"/>
    <w:rsid w:val="00CE1115"/>
    <w:rsid w:val="00CF007F"/>
    <w:rsid w:val="00D224CF"/>
    <w:rsid w:val="00D24F28"/>
    <w:rsid w:val="00D31AD4"/>
    <w:rsid w:val="00D34D12"/>
    <w:rsid w:val="00D36452"/>
    <w:rsid w:val="00D36F94"/>
    <w:rsid w:val="00D464BB"/>
    <w:rsid w:val="00DA7483"/>
    <w:rsid w:val="00DB0C4E"/>
    <w:rsid w:val="00DB1FA6"/>
    <w:rsid w:val="00DD431F"/>
    <w:rsid w:val="00DF6AD3"/>
    <w:rsid w:val="00E0413F"/>
    <w:rsid w:val="00E04AB2"/>
    <w:rsid w:val="00E6532F"/>
    <w:rsid w:val="00E76FBB"/>
    <w:rsid w:val="00E904F5"/>
    <w:rsid w:val="00E90AA9"/>
    <w:rsid w:val="00E94AF2"/>
    <w:rsid w:val="00E96668"/>
    <w:rsid w:val="00EA5B9F"/>
    <w:rsid w:val="00EA7050"/>
    <w:rsid w:val="00EA7784"/>
    <w:rsid w:val="00EB11B8"/>
    <w:rsid w:val="00EE62B7"/>
    <w:rsid w:val="00EF1D9F"/>
    <w:rsid w:val="00F10162"/>
    <w:rsid w:val="00F12E05"/>
    <w:rsid w:val="00F1463A"/>
    <w:rsid w:val="00F31790"/>
    <w:rsid w:val="00F32E5E"/>
    <w:rsid w:val="00F47C6C"/>
    <w:rsid w:val="00FB4A4A"/>
    <w:rsid w:val="00FE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3"/>
    <o:shapelayout v:ext="edit">
      <o:idmap v:ext="edit" data="1"/>
    </o:shapelayout>
  </w:shapeDefaults>
  <w:decimalSymbol w:val=","/>
  <w:listSeparator w:val=";"/>
  <w14:docId w14:val="3E1FB5A3"/>
  <w15:docId w15:val="{77C949D6-9824-4B98-B92A-EEA0C809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BB4"/>
    <w:pPr>
      <w:spacing w:after="200" w:line="276" w:lineRule="auto"/>
    </w:pPr>
    <w:rPr>
      <w:rFonts w:ascii="Cambria" w:eastAsia="Times New Roman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4CC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E4CC3"/>
    <w:rPr>
      <w:rFonts w:ascii="Cambria" w:hAnsi="Cambria" w:cs="Times New Roman"/>
      <w:lang w:val="en-US"/>
    </w:rPr>
  </w:style>
  <w:style w:type="paragraph" w:styleId="a5">
    <w:name w:val="footer"/>
    <w:basedOn w:val="a"/>
    <w:link w:val="a6"/>
    <w:uiPriority w:val="99"/>
    <w:semiHidden/>
    <w:rsid w:val="001E4CC3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1E4CC3"/>
    <w:rPr>
      <w:rFonts w:ascii="Cambria" w:hAnsi="Cambria" w:cs="Times New Roman"/>
      <w:lang w:val="en-US"/>
    </w:rPr>
  </w:style>
  <w:style w:type="paragraph" w:styleId="a7">
    <w:name w:val="List Paragraph"/>
    <w:basedOn w:val="a"/>
    <w:uiPriority w:val="34"/>
    <w:qFormat/>
    <w:rsid w:val="00905CA8"/>
    <w:pPr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0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2020-03-02T10:17:00Z</cp:lastPrinted>
  <dcterms:created xsi:type="dcterms:W3CDTF">2015-09-24T08:11:00Z</dcterms:created>
  <dcterms:modified xsi:type="dcterms:W3CDTF">2020-06-03T11:37:00Z</dcterms:modified>
</cp:coreProperties>
</file>